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2784" w14:textId="77777777" w:rsidR="0070285B" w:rsidRPr="00A4343D" w:rsidRDefault="000720D2" w:rsidP="000720D2">
      <w:pPr>
        <w:ind w:right="6"/>
        <w:rPr>
          <w:rFonts w:cs="Arial"/>
          <w:sz w:val="28"/>
          <w:szCs w:val="28"/>
        </w:rPr>
      </w:pPr>
      <w:r w:rsidRPr="00A4343D">
        <w:rPr>
          <w:rFonts w:cs="Arial"/>
          <w:sz w:val="28"/>
          <w:szCs w:val="28"/>
        </w:rPr>
        <w:t xml:space="preserve">Bilag til </w:t>
      </w:r>
      <w:r w:rsidR="00C53F83" w:rsidRPr="00A4343D">
        <w:rPr>
          <w:rFonts w:cs="Arial"/>
          <w:sz w:val="28"/>
          <w:szCs w:val="28"/>
        </w:rPr>
        <w:t xml:space="preserve">ansøgning </w:t>
      </w:r>
    </w:p>
    <w:p w14:paraId="6D57B32A" w14:textId="4ADA4D34" w:rsidR="000720D2" w:rsidRPr="00A4343D" w:rsidRDefault="00743E89" w:rsidP="000720D2">
      <w:pPr>
        <w:ind w:right="6"/>
        <w:rPr>
          <w:rFonts w:cs="Arial"/>
          <w:sz w:val="28"/>
          <w:szCs w:val="28"/>
        </w:rPr>
      </w:pPr>
      <w:r w:rsidRPr="00A4343D">
        <w:rPr>
          <w:rFonts w:cs="Arial"/>
          <w:sz w:val="28"/>
          <w:szCs w:val="28"/>
        </w:rPr>
        <w:t xml:space="preserve">Artist in </w:t>
      </w:r>
      <w:proofErr w:type="spellStart"/>
      <w:r w:rsidR="00CD69F2" w:rsidRPr="00A4343D">
        <w:rPr>
          <w:rFonts w:cs="Arial"/>
          <w:sz w:val="28"/>
          <w:szCs w:val="28"/>
        </w:rPr>
        <w:t>R</w:t>
      </w:r>
      <w:r w:rsidRPr="00A4343D">
        <w:rPr>
          <w:rFonts w:cs="Arial"/>
          <w:sz w:val="28"/>
          <w:szCs w:val="28"/>
        </w:rPr>
        <w:t>esidence</w:t>
      </w:r>
      <w:proofErr w:type="spellEnd"/>
      <w:r w:rsidRPr="00A4343D">
        <w:rPr>
          <w:rFonts w:cs="Arial"/>
          <w:sz w:val="28"/>
          <w:szCs w:val="28"/>
        </w:rPr>
        <w:t xml:space="preserve"> under </w:t>
      </w:r>
      <w:r w:rsidR="000720D2" w:rsidRPr="00A4343D">
        <w:rPr>
          <w:rFonts w:cs="Arial"/>
          <w:sz w:val="28"/>
          <w:szCs w:val="28"/>
        </w:rPr>
        <w:t>Huskunstnerordningen</w:t>
      </w:r>
      <w:r w:rsidR="00534B0B" w:rsidRPr="00A4343D">
        <w:rPr>
          <w:rFonts w:cs="Arial"/>
          <w:sz w:val="28"/>
          <w:szCs w:val="28"/>
        </w:rPr>
        <w:t xml:space="preserve"> </w:t>
      </w:r>
    </w:p>
    <w:p w14:paraId="64687561" w14:textId="1BA85038" w:rsidR="004D0ED7" w:rsidRPr="00B22E51" w:rsidRDefault="004D0ED7" w:rsidP="000720D2">
      <w:pPr>
        <w:ind w:right="6"/>
        <w:rPr>
          <w:rFonts w:cs="Arial"/>
          <w:szCs w:val="18"/>
        </w:rPr>
      </w:pPr>
    </w:p>
    <w:p w14:paraId="166BFEC1" w14:textId="77777777" w:rsidR="000720D2" w:rsidRPr="00B22E51" w:rsidRDefault="000720D2" w:rsidP="000720D2">
      <w:pPr>
        <w:ind w:right="6"/>
        <w:rPr>
          <w:rFonts w:cs="Arial"/>
          <w:i/>
        </w:rPr>
      </w:pPr>
      <w:r w:rsidRPr="00B22E51">
        <w:rPr>
          <w:rFonts w:cs="Arial"/>
          <w:i/>
        </w:rPr>
        <w:t>Vejledning:</w:t>
      </w:r>
    </w:p>
    <w:p w14:paraId="4818F6E6" w14:textId="0D4623B7" w:rsidR="000720D2" w:rsidRPr="00B22E51" w:rsidRDefault="00B622A9" w:rsidP="000720D2">
      <w:pPr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Udfyldes af kommunen. </w:t>
      </w:r>
      <w:r w:rsidR="000720D2" w:rsidRPr="00B22E51">
        <w:rPr>
          <w:rFonts w:cs="Arial"/>
          <w:i/>
          <w:szCs w:val="18"/>
        </w:rPr>
        <w:t xml:space="preserve">Dette bilag skal anvendes til beskrivelse </w:t>
      </w:r>
      <w:r>
        <w:rPr>
          <w:rFonts w:cs="Arial"/>
          <w:i/>
          <w:szCs w:val="18"/>
        </w:rPr>
        <w:t xml:space="preserve">af intentionerne med </w:t>
      </w:r>
      <w:proofErr w:type="spellStart"/>
      <w:r>
        <w:rPr>
          <w:rFonts w:cs="Arial"/>
          <w:i/>
          <w:szCs w:val="18"/>
        </w:rPr>
        <w:t>residence</w:t>
      </w:r>
      <w:proofErr w:type="spellEnd"/>
      <w:r w:rsidR="00534B0B" w:rsidRPr="00B22E51">
        <w:rPr>
          <w:rFonts w:cs="Arial"/>
          <w:i/>
          <w:szCs w:val="18"/>
        </w:rPr>
        <w:t xml:space="preserve">-opholdet, motivation, overordnet plan mm. Det </w:t>
      </w:r>
      <w:r w:rsidR="000720D2" w:rsidRPr="00B22E51">
        <w:rPr>
          <w:rFonts w:cs="Arial"/>
          <w:i/>
          <w:szCs w:val="18"/>
        </w:rPr>
        <w:t>udfyldte bilag skal vedhæftes det elektroniske ansøgningsskema.</w:t>
      </w:r>
    </w:p>
    <w:p w14:paraId="00C4A5A8" w14:textId="77777777" w:rsidR="000720D2" w:rsidRPr="00B22E51" w:rsidRDefault="000720D2" w:rsidP="000720D2">
      <w:pPr>
        <w:ind w:right="6"/>
        <w:rPr>
          <w:rFonts w:cs="Arial"/>
          <w:i/>
          <w:szCs w:val="18"/>
        </w:rPr>
      </w:pPr>
    </w:p>
    <w:p w14:paraId="1313D82E" w14:textId="77777777" w:rsidR="000720D2" w:rsidRPr="00B22E51" w:rsidRDefault="000720D2" w:rsidP="000720D2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7B590E63" w14:textId="77777777" w:rsidR="000720D2" w:rsidRPr="00B22E51" w:rsidRDefault="0018000E" w:rsidP="000720D2">
      <w:pPr>
        <w:ind w:right="6"/>
        <w:rPr>
          <w:rFonts w:cs="Arial"/>
          <w:szCs w:val="18"/>
        </w:rPr>
      </w:pPr>
      <w:r>
        <w:rPr>
          <w:rFonts w:cs="Arial"/>
          <w:b/>
          <w:sz w:val="22"/>
          <w:szCs w:val="22"/>
        </w:rPr>
        <w:t>K</w:t>
      </w:r>
      <w:r w:rsidR="00534B0B" w:rsidRPr="00B22E51">
        <w:rPr>
          <w:rFonts w:cs="Arial"/>
          <w:b/>
          <w:sz w:val="22"/>
          <w:szCs w:val="22"/>
        </w:rPr>
        <w:t xml:space="preserve">ommune </w:t>
      </w:r>
      <w:r w:rsidR="000720D2" w:rsidRPr="00B22E51">
        <w:rPr>
          <w:rFonts w:cs="Arial"/>
          <w:szCs w:val="18"/>
        </w:rPr>
        <w:t>[Skriv navn</w:t>
      </w:r>
      <w:r>
        <w:rPr>
          <w:rFonts w:cs="Arial"/>
          <w:szCs w:val="18"/>
        </w:rPr>
        <w:t xml:space="preserve"> på kommune</w:t>
      </w:r>
      <w:r w:rsidR="000720D2" w:rsidRPr="00B22E51">
        <w:rPr>
          <w:rFonts w:cs="Arial"/>
          <w:szCs w:val="18"/>
        </w:rPr>
        <w:t>]</w:t>
      </w:r>
    </w:p>
    <w:p w14:paraId="2289E1B7" w14:textId="77777777" w:rsidR="000720D2" w:rsidRPr="00B22E51" w:rsidRDefault="000720D2" w:rsidP="000720D2">
      <w:pPr>
        <w:ind w:right="6"/>
        <w:rPr>
          <w:rFonts w:cs="Arial"/>
          <w:b/>
          <w:sz w:val="22"/>
          <w:szCs w:val="22"/>
        </w:rPr>
      </w:pPr>
    </w:p>
    <w:p w14:paraId="1EA50160" w14:textId="77777777" w:rsidR="000720D2" w:rsidRPr="00B22E51" w:rsidRDefault="000720D2" w:rsidP="000720D2">
      <w:pPr>
        <w:ind w:right="6"/>
        <w:rPr>
          <w:rFonts w:cs="Arial"/>
          <w:b/>
          <w:sz w:val="22"/>
          <w:szCs w:val="22"/>
        </w:rPr>
      </w:pPr>
    </w:p>
    <w:p w14:paraId="3B3275D3" w14:textId="77777777" w:rsidR="000720D2" w:rsidRPr="00B22E51" w:rsidRDefault="000720D2" w:rsidP="000720D2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19DEF11A" w14:textId="77777777" w:rsidR="000720D2" w:rsidRPr="00B22E51" w:rsidRDefault="0018000E" w:rsidP="000720D2">
      <w:pPr>
        <w:ind w:right="6"/>
        <w:rPr>
          <w:rFonts w:cs="Arial"/>
          <w:szCs w:val="18"/>
        </w:rPr>
      </w:pPr>
      <w:r>
        <w:rPr>
          <w:rFonts w:cs="Arial"/>
          <w:b/>
          <w:sz w:val="22"/>
          <w:szCs w:val="22"/>
        </w:rPr>
        <w:t xml:space="preserve">Lokale institutioner og aktører </w:t>
      </w:r>
      <w:r w:rsidR="000720D2" w:rsidRPr="00B22E51">
        <w:rPr>
          <w:rFonts w:cs="Arial"/>
          <w:szCs w:val="18"/>
        </w:rPr>
        <w:t>[Skriv navn(e)]</w:t>
      </w:r>
    </w:p>
    <w:p w14:paraId="18D436EF" w14:textId="77777777" w:rsidR="000720D2" w:rsidRPr="00B22E51" w:rsidRDefault="000720D2" w:rsidP="000720D2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 xml:space="preserve"> </w:t>
      </w:r>
    </w:p>
    <w:p w14:paraId="204C230D" w14:textId="77777777" w:rsidR="000720D2" w:rsidRPr="00B22E51" w:rsidRDefault="000720D2" w:rsidP="000720D2">
      <w:pPr>
        <w:ind w:right="6"/>
        <w:rPr>
          <w:rFonts w:cs="Arial"/>
          <w:szCs w:val="18"/>
        </w:rPr>
      </w:pPr>
    </w:p>
    <w:p w14:paraId="23E9745A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  <w:r w:rsidRPr="00B22E51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4E21773D" w14:textId="0CDE5615" w:rsidR="0018000E" w:rsidRPr="00B22E51" w:rsidRDefault="0018000E" w:rsidP="0018000E">
      <w:pPr>
        <w:ind w:right="6"/>
        <w:rPr>
          <w:rFonts w:cs="Arial"/>
          <w:szCs w:val="18"/>
        </w:rPr>
      </w:pPr>
      <w:r>
        <w:rPr>
          <w:rFonts w:cs="Arial"/>
          <w:b/>
          <w:sz w:val="22"/>
          <w:szCs w:val="22"/>
        </w:rPr>
        <w:t xml:space="preserve">Kunstner(e) </w:t>
      </w:r>
      <w:r w:rsidRPr="00B22E51">
        <w:rPr>
          <w:rFonts w:cs="Arial"/>
          <w:szCs w:val="18"/>
        </w:rPr>
        <w:t>[Skriv navn(e)</w:t>
      </w:r>
      <w:r w:rsidR="00B622A9">
        <w:rPr>
          <w:rFonts w:cs="Arial"/>
          <w:szCs w:val="18"/>
        </w:rPr>
        <w:t xml:space="preserve"> og kunstområde</w:t>
      </w:r>
      <w:r w:rsidRPr="00B22E51">
        <w:rPr>
          <w:rFonts w:cs="Arial"/>
          <w:szCs w:val="18"/>
        </w:rPr>
        <w:t>]</w:t>
      </w:r>
    </w:p>
    <w:p w14:paraId="74E83121" w14:textId="77777777" w:rsidR="0018000E" w:rsidRDefault="0018000E" w:rsidP="000720D2">
      <w:pPr>
        <w:ind w:right="6"/>
        <w:rPr>
          <w:rFonts w:cs="Arial"/>
          <w:b/>
          <w:sz w:val="22"/>
          <w:szCs w:val="22"/>
        </w:rPr>
      </w:pPr>
    </w:p>
    <w:p w14:paraId="0AB1B441" w14:textId="77777777" w:rsidR="0018000E" w:rsidRDefault="0018000E" w:rsidP="000720D2">
      <w:pPr>
        <w:ind w:right="6"/>
        <w:rPr>
          <w:rFonts w:cs="Arial"/>
          <w:b/>
          <w:sz w:val="22"/>
          <w:szCs w:val="22"/>
        </w:rPr>
      </w:pPr>
    </w:p>
    <w:p w14:paraId="5E5CDF6D" w14:textId="77777777" w:rsidR="0018000E" w:rsidRDefault="0018000E" w:rsidP="000720D2">
      <w:pPr>
        <w:ind w:right="6"/>
        <w:rPr>
          <w:rFonts w:cs="Arial"/>
          <w:b/>
          <w:sz w:val="22"/>
          <w:szCs w:val="22"/>
        </w:rPr>
      </w:pPr>
    </w:p>
    <w:p w14:paraId="2BF4532F" w14:textId="77777777" w:rsidR="0018000E" w:rsidRPr="00B22E51" w:rsidRDefault="0018000E" w:rsidP="0018000E">
      <w:pPr>
        <w:ind w:right="6"/>
        <w:rPr>
          <w:rFonts w:cs="Arial"/>
          <w:b/>
          <w:szCs w:val="18"/>
        </w:rPr>
      </w:pPr>
      <w:r w:rsidRPr="00B22E51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5727EBD8" w14:textId="77777777" w:rsidR="000720D2" w:rsidRDefault="0018000E" w:rsidP="000720D2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</w:t>
      </w:r>
      <w:r w:rsidR="000720D2" w:rsidRPr="00B22E51">
        <w:rPr>
          <w:rFonts w:cs="Arial"/>
          <w:b/>
          <w:sz w:val="22"/>
          <w:szCs w:val="22"/>
        </w:rPr>
        <w:t xml:space="preserve">arighed </w:t>
      </w:r>
      <w:r>
        <w:rPr>
          <w:rFonts w:cs="Arial"/>
          <w:b/>
          <w:sz w:val="22"/>
          <w:szCs w:val="22"/>
        </w:rPr>
        <w:t>og timeforbrug</w:t>
      </w:r>
    </w:p>
    <w:p w14:paraId="318F9908" w14:textId="77777777" w:rsidR="00B22E51" w:rsidRPr="00B22E51" w:rsidRDefault="00B22E51" w:rsidP="000720D2">
      <w:pPr>
        <w:ind w:right="6"/>
        <w:rPr>
          <w:rFonts w:cs="Arial"/>
          <w:szCs w:val="18"/>
        </w:rPr>
      </w:pPr>
    </w:p>
    <w:p w14:paraId="6CEEA065" w14:textId="77777777" w:rsidR="000720D2" w:rsidRDefault="00B22E51" w:rsidP="000720D2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 xml:space="preserve">Varighed </w:t>
      </w:r>
      <w:r w:rsidR="0018000E">
        <w:rPr>
          <w:rFonts w:cs="Arial"/>
          <w:szCs w:val="18"/>
        </w:rPr>
        <w:t>[</w:t>
      </w:r>
      <w:r>
        <w:rPr>
          <w:rFonts w:cs="Arial"/>
          <w:szCs w:val="18"/>
        </w:rPr>
        <w:t>skriv antal måneder</w:t>
      </w:r>
      <w:r w:rsidR="00634750">
        <w:rPr>
          <w:rFonts w:cs="Arial"/>
          <w:szCs w:val="18"/>
        </w:rPr>
        <w:t>]</w:t>
      </w:r>
      <w:r>
        <w:rPr>
          <w:rFonts w:cs="Arial"/>
          <w:szCs w:val="18"/>
        </w:rPr>
        <w:t xml:space="preserve">: </w:t>
      </w:r>
    </w:p>
    <w:p w14:paraId="198C3064" w14:textId="77777777" w:rsidR="00B22E51" w:rsidRDefault="00B22E51" w:rsidP="000720D2">
      <w:pPr>
        <w:ind w:right="6"/>
        <w:rPr>
          <w:rFonts w:cs="Arial"/>
          <w:szCs w:val="18"/>
        </w:rPr>
      </w:pPr>
    </w:p>
    <w:p w14:paraId="44623177" w14:textId="201062D7" w:rsidR="000720D2" w:rsidRPr="007E2108" w:rsidRDefault="00B22E51" w:rsidP="007E2108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 xml:space="preserve">Timeforbrug </w:t>
      </w:r>
      <w:r w:rsidR="00C53F83">
        <w:rPr>
          <w:rFonts w:cs="Arial"/>
          <w:szCs w:val="18"/>
        </w:rPr>
        <w:t>[</w:t>
      </w:r>
      <w:r>
        <w:rPr>
          <w:rFonts w:cs="Arial"/>
          <w:szCs w:val="18"/>
        </w:rPr>
        <w:t xml:space="preserve">skriv kunstnerens forventede </w:t>
      </w:r>
      <w:r w:rsidR="0018000E">
        <w:rPr>
          <w:rFonts w:cs="Arial"/>
          <w:szCs w:val="18"/>
        </w:rPr>
        <w:t xml:space="preserve">gennemsnitlige </w:t>
      </w:r>
      <w:r>
        <w:rPr>
          <w:rFonts w:cs="Arial"/>
          <w:szCs w:val="18"/>
        </w:rPr>
        <w:t>timeforbrug</w:t>
      </w:r>
      <w:r w:rsidR="0018000E">
        <w:rPr>
          <w:rFonts w:cs="Arial"/>
          <w:szCs w:val="18"/>
        </w:rPr>
        <w:t xml:space="preserve"> pr. måned</w:t>
      </w:r>
      <w:r w:rsidR="00C53F83">
        <w:rPr>
          <w:rFonts w:cs="Arial"/>
          <w:szCs w:val="18"/>
        </w:rPr>
        <w:t>]</w:t>
      </w:r>
      <w:r>
        <w:rPr>
          <w:rFonts w:cs="Arial"/>
          <w:szCs w:val="18"/>
        </w:rPr>
        <w:t xml:space="preserve">: </w:t>
      </w:r>
    </w:p>
    <w:p w14:paraId="06106D63" w14:textId="77777777" w:rsidR="000720D2" w:rsidRPr="00B22E51" w:rsidRDefault="000720D2" w:rsidP="000720D2">
      <w:pPr>
        <w:ind w:right="6"/>
        <w:rPr>
          <w:rFonts w:cs="Arial"/>
          <w:b/>
          <w:szCs w:val="18"/>
        </w:rPr>
      </w:pPr>
      <w:r w:rsidRPr="00B22E51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5DCFF312" w14:textId="2B173D92" w:rsidR="0070285B" w:rsidRDefault="0070285B" w:rsidP="000720D2">
      <w:pPr>
        <w:ind w:right="6"/>
        <w:rPr>
          <w:rFonts w:cs="Arial"/>
          <w:b/>
          <w:sz w:val="22"/>
          <w:szCs w:val="22"/>
        </w:rPr>
      </w:pPr>
    </w:p>
    <w:p w14:paraId="0DACD002" w14:textId="320E0B88" w:rsidR="006F76AC" w:rsidRDefault="000720D2" w:rsidP="00A4343D">
      <w:pPr>
        <w:spacing w:line="240" w:lineRule="auto"/>
        <w:ind w:right="6"/>
        <w:rPr>
          <w:i/>
          <w:sz w:val="16"/>
          <w:szCs w:val="16"/>
        </w:rPr>
      </w:pPr>
      <w:r w:rsidRPr="00B22E51">
        <w:rPr>
          <w:rFonts w:cs="Arial"/>
          <w:b/>
          <w:sz w:val="22"/>
          <w:szCs w:val="22"/>
        </w:rPr>
        <w:t xml:space="preserve">Projektbeskrivelse </w:t>
      </w:r>
    </w:p>
    <w:p w14:paraId="629383F4" w14:textId="2651CEA7" w:rsidR="000720D2" w:rsidRDefault="000720D2" w:rsidP="000720D2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>[</w:t>
      </w:r>
      <w:r w:rsidR="00B622A9">
        <w:rPr>
          <w:rFonts w:cs="Arial"/>
          <w:szCs w:val="18"/>
        </w:rPr>
        <w:t>Beskriv partnerskabets overordnede formål. Hvad er målet med forløbet og hvordan når I derhen? Herunder planlagte aktiviteter</w:t>
      </w:r>
      <w:r w:rsidR="00634750">
        <w:rPr>
          <w:rFonts w:cs="Arial"/>
          <w:szCs w:val="18"/>
        </w:rPr>
        <w:t xml:space="preserve">, milepæle </w:t>
      </w:r>
      <w:r w:rsidRPr="00B22E51">
        <w:rPr>
          <w:rFonts w:cs="Arial"/>
          <w:szCs w:val="18"/>
        </w:rPr>
        <w:t>mm.</w:t>
      </w:r>
      <w:r w:rsidR="00B622A9">
        <w:rPr>
          <w:rFonts w:cs="Arial"/>
          <w:szCs w:val="18"/>
        </w:rPr>
        <w:t xml:space="preserve">, </w:t>
      </w:r>
      <w:r w:rsidR="00D35F3C">
        <w:rPr>
          <w:rFonts w:cs="Arial"/>
          <w:szCs w:val="18"/>
        </w:rPr>
        <w:t>maks</w:t>
      </w:r>
      <w:r w:rsidRPr="00B22E51">
        <w:rPr>
          <w:rFonts w:cs="Arial"/>
          <w:szCs w:val="18"/>
        </w:rPr>
        <w:t xml:space="preserve">. </w:t>
      </w:r>
      <w:r w:rsidR="00001696">
        <w:rPr>
          <w:rFonts w:cs="Arial"/>
          <w:szCs w:val="18"/>
        </w:rPr>
        <w:t>4.000</w:t>
      </w:r>
      <w:r w:rsidRPr="00B22E51">
        <w:rPr>
          <w:rFonts w:cs="Arial"/>
          <w:color w:val="FF0000"/>
          <w:szCs w:val="18"/>
        </w:rPr>
        <w:t xml:space="preserve"> </w:t>
      </w:r>
      <w:r w:rsidRPr="00B22E51">
        <w:rPr>
          <w:rFonts w:cs="Arial"/>
          <w:szCs w:val="18"/>
        </w:rPr>
        <w:t>tegn inkl. mellemrum)]</w:t>
      </w:r>
    </w:p>
    <w:p w14:paraId="34EB8005" w14:textId="499B11DD" w:rsidR="00A4343D" w:rsidRDefault="00A4343D" w:rsidP="000720D2">
      <w:pPr>
        <w:ind w:right="6"/>
        <w:rPr>
          <w:rFonts w:cs="Arial"/>
          <w:szCs w:val="18"/>
        </w:rPr>
      </w:pPr>
    </w:p>
    <w:p w14:paraId="5D092127" w14:textId="5D0CFFE5" w:rsidR="00A4343D" w:rsidRDefault="00A4343D" w:rsidP="000720D2">
      <w:pPr>
        <w:ind w:right="6"/>
        <w:rPr>
          <w:rFonts w:cs="Arial"/>
          <w:szCs w:val="18"/>
        </w:rPr>
      </w:pPr>
    </w:p>
    <w:p w14:paraId="56C1D6F2" w14:textId="655FEB30" w:rsidR="007E2108" w:rsidRDefault="007E2108" w:rsidP="000720D2">
      <w:pPr>
        <w:ind w:right="6"/>
        <w:rPr>
          <w:rFonts w:cs="Arial"/>
          <w:szCs w:val="18"/>
        </w:rPr>
      </w:pPr>
    </w:p>
    <w:p w14:paraId="2BCE7225" w14:textId="29FDC9E3" w:rsidR="007E2108" w:rsidRDefault="007E2108" w:rsidP="000720D2">
      <w:pPr>
        <w:ind w:right="6"/>
        <w:rPr>
          <w:rFonts w:cs="Arial"/>
          <w:szCs w:val="18"/>
        </w:rPr>
      </w:pPr>
    </w:p>
    <w:p w14:paraId="0836D825" w14:textId="3B0EAC47" w:rsidR="007E2108" w:rsidRDefault="007E2108" w:rsidP="000720D2">
      <w:pPr>
        <w:ind w:right="6"/>
        <w:rPr>
          <w:rFonts w:cs="Arial"/>
          <w:szCs w:val="18"/>
        </w:rPr>
      </w:pPr>
    </w:p>
    <w:p w14:paraId="3CF3F968" w14:textId="76B3EDE9" w:rsidR="007E2108" w:rsidRDefault="007E2108" w:rsidP="000720D2">
      <w:pPr>
        <w:ind w:right="6"/>
        <w:rPr>
          <w:rFonts w:cs="Arial"/>
          <w:szCs w:val="18"/>
        </w:rPr>
      </w:pPr>
    </w:p>
    <w:p w14:paraId="6FBAE965" w14:textId="7098BB4E" w:rsidR="007E2108" w:rsidRDefault="007E2108" w:rsidP="000720D2">
      <w:pPr>
        <w:ind w:right="6"/>
        <w:rPr>
          <w:rFonts w:cs="Arial"/>
          <w:szCs w:val="18"/>
        </w:rPr>
      </w:pPr>
    </w:p>
    <w:p w14:paraId="2747B2C5" w14:textId="04A207C3" w:rsidR="007E2108" w:rsidRDefault="007E2108" w:rsidP="000720D2">
      <w:pPr>
        <w:ind w:right="6"/>
        <w:rPr>
          <w:rFonts w:cs="Arial"/>
          <w:szCs w:val="18"/>
        </w:rPr>
      </w:pPr>
    </w:p>
    <w:p w14:paraId="20B766CC" w14:textId="4249B527" w:rsidR="00A4343D" w:rsidRDefault="00A4343D" w:rsidP="000720D2">
      <w:pPr>
        <w:ind w:right="6"/>
        <w:rPr>
          <w:rFonts w:cs="Arial"/>
          <w:szCs w:val="18"/>
        </w:rPr>
      </w:pPr>
    </w:p>
    <w:p w14:paraId="65028A56" w14:textId="2C8A9DF0" w:rsidR="00A4343D" w:rsidRPr="00B22E51" w:rsidRDefault="00A4343D" w:rsidP="000720D2">
      <w:pPr>
        <w:ind w:right="6"/>
        <w:rPr>
          <w:rFonts w:cs="Arial"/>
          <w:szCs w:val="18"/>
        </w:rPr>
      </w:pPr>
    </w:p>
    <w:p w14:paraId="503A0B5F" w14:textId="77777777" w:rsidR="000720D2" w:rsidRPr="00B22E51" w:rsidRDefault="000720D2" w:rsidP="000720D2">
      <w:pPr>
        <w:ind w:right="6"/>
        <w:rPr>
          <w:rFonts w:cs="Arial"/>
          <w:szCs w:val="18"/>
        </w:rPr>
      </w:pPr>
    </w:p>
    <w:p w14:paraId="5DD30C48" w14:textId="77777777" w:rsidR="0070285B" w:rsidRPr="00B22E51" w:rsidRDefault="0070285B" w:rsidP="0070285B">
      <w:pPr>
        <w:ind w:right="6"/>
        <w:rPr>
          <w:rFonts w:cs="Arial"/>
          <w:szCs w:val="18"/>
        </w:rPr>
      </w:pPr>
      <w:r w:rsidRPr="00B22E51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048B1F05" w14:textId="77777777" w:rsidR="0070285B" w:rsidRDefault="0070285B" w:rsidP="000720D2">
      <w:pPr>
        <w:ind w:right="6"/>
        <w:rPr>
          <w:rFonts w:cs="Arial"/>
          <w:b/>
          <w:sz w:val="22"/>
          <w:szCs w:val="22"/>
        </w:rPr>
      </w:pPr>
    </w:p>
    <w:p w14:paraId="4D7A2787" w14:textId="5232A994" w:rsidR="000720D2" w:rsidRPr="00A4343D" w:rsidRDefault="00634750" w:rsidP="000720D2">
      <w:pPr>
        <w:ind w:right="6"/>
        <w:rPr>
          <w:rFonts w:cs="Arial"/>
          <w:b/>
          <w:sz w:val="22"/>
          <w:szCs w:val="22"/>
        </w:rPr>
      </w:pPr>
      <w:r w:rsidRPr="00C53F83">
        <w:rPr>
          <w:rFonts w:cs="Arial"/>
          <w:b/>
          <w:sz w:val="22"/>
          <w:szCs w:val="22"/>
        </w:rPr>
        <w:t>Link til evt. relevante lokale kunst- og kulturstrategier:</w:t>
      </w:r>
    </w:p>
    <w:p w14:paraId="6F48C165" w14:textId="3577D84E" w:rsidR="00A4343D" w:rsidRDefault="00A4343D" w:rsidP="000720D2">
      <w:pPr>
        <w:ind w:right="6"/>
        <w:rPr>
          <w:rFonts w:cs="Arial"/>
          <w:szCs w:val="18"/>
        </w:rPr>
      </w:pPr>
    </w:p>
    <w:p w14:paraId="4C6EF818" w14:textId="77777777" w:rsidR="00C53F83" w:rsidRPr="00B22E51" w:rsidRDefault="00C53F83" w:rsidP="000720D2">
      <w:pPr>
        <w:ind w:right="6"/>
        <w:rPr>
          <w:rFonts w:cs="Arial"/>
          <w:szCs w:val="18"/>
        </w:rPr>
      </w:pPr>
    </w:p>
    <w:sectPr w:rsidR="00C53F83" w:rsidRPr="00B22E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E68D9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362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D2"/>
    <w:rsid w:val="00001696"/>
    <w:rsid w:val="000720D2"/>
    <w:rsid w:val="000C65EB"/>
    <w:rsid w:val="000D1BFB"/>
    <w:rsid w:val="000E6B97"/>
    <w:rsid w:val="0018000E"/>
    <w:rsid w:val="001B2551"/>
    <w:rsid w:val="001E64E1"/>
    <w:rsid w:val="0020632E"/>
    <w:rsid w:val="00220F30"/>
    <w:rsid w:val="0027335C"/>
    <w:rsid w:val="00295E85"/>
    <w:rsid w:val="00321A7C"/>
    <w:rsid w:val="00490FAF"/>
    <w:rsid w:val="004D0ED7"/>
    <w:rsid w:val="00513177"/>
    <w:rsid w:val="00534B0B"/>
    <w:rsid w:val="00543842"/>
    <w:rsid w:val="00634750"/>
    <w:rsid w:val="006E1146"/>
    <w:rsid w:val="006F76AC"/>
    <w:rsid w:val="0070285B"/>
    <w:rsid w:val="00743E89"/>
    <w:rsid w:val="00773EE1"/>
    <w:rsid w:val="007E2108"/>
    <w:rsid w:val="007F07EC"/>
    <w:rsid w:val="00877E44"/>
    <w:rsid w:val="00A047E4"/>
    <w:rsid w:val="00A05814"/>
    <w:rsid w:val="00A4343D"/>
    <w:rsid w:val="00B22E51"/>
    <w:rsid w:val="00B32232"/>
    <w:rsid w:val="00B61CB1"/>
    <w:rsid w:val="00B622A9"/>
    <w:rsid w:val="00BA594B"/>
    <w:rsid w:val="00C27993"/>
    <w:rsid w:val="00C53F83"/>
    <w:rsid w:val="00CD69F2"/>
    <w:rsid w:val="00CF43CC"/>
    <w:rsid w:val="00D0069B"/>
    <w:rsid w:val="00D35F3C"/>
    <w:rsid w:val="00E00EAB"/>
    <w:rsid w:val="00E44CB2"/>
    <w:rsid w:val="00E56245"/>
    <w:rsid w:val="00EA4020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F2D5"/>
  <w15:chartTrackingRefBased/>
  <w15:docId w15:val="{02C054C0-CB89-478D-BC62-1BFF5163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D2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2"/>
    <w:qFormat/>
    <w:rsid w:val="000720D2"/>
    <w:pPr>
      <w:numPr>
        <w:numId w:val="1"/>
      </w:numPr>
    </w:pPr>
  </w:style>
  <w:style w:type="table" w:styleId="Tabel-Gitter">
    <w:name w:val="Table Grid"/>
    <w:basedOn w:val="Tabel-Normal"/>
    <w:uiPriority w:val="99"/>
    <w:rsid w:val="000720D2"/>
    <w:pPr>
      <w:spacing w:after="0" w:line="24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0720D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47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4750"/>
    <w:rPr>
      <w:rFonts w:ascii="Segoe UI" w:eastAsia="Times New Roman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BA594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38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384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3842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38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3842"/>
    <w:rPr>
      <w:rFonts w:ascii="Arial" w:eastAsia="Times New Roman" w:hAnsi="Arial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Kjellin</dc:creator>
  <cp:keywords/>
  <dc:description/>
  <cp:lastModifiedBy>Rebecca Harboe Christophersen</cp:lastModifiedBy>
  <cp:revision>4</cp:revision>
  <cp:lastPrinted>2020-01-07T12:55:00Z</cp:lastPrinted>
  <dcterms:created xsi:type="dcterms:W3CDTF">2023-12-13T13:33:00Z</dcterms:created>
  <dcterms:modified xsi:type="dcterms:W3CDTF">2025-08-29T18:58:00Z</dcterms:modified>
</cp:coreProperties>
</file>